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Генеральному директор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«Регион-Строй»</w:t>
      </w: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                                     Гончарику М.М.</w:t>
      </w: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C87107" w:rsidRPr="00C87107" w:rsidRDefault="00C87107" w:rsidP="00C87107">
      <w:pPr>
        <w:spacing w:line="240" w:lineRule="auto"/>
        <w:ind w:left="567" w:firstLine="851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__________________________________________________________, заключивший с Федеральным государственным учреждением «Специальное территориальное управление имущественных отношений» Министерства обороны Российской Федерации Договор социального найма №_____ от ______________ 2011 г. на жилое помещение по адресу Московская область, 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>алашиха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>, микрорайон Авиаторов, ул. _____________, д. ____, кв. _____, отказываюсь заключить с Вами предлагаемый мне Вашими сотрудниками Договор о передаче прав на управление домом, по следующим причинам: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В пункте 1 статьи 162 Жилищного кодекса Российской Федерации указано, что договор управления заключается с каждым собственником помещения. Я не являюсь собственником жилого помещения по вышеуказанному адресу по состоянию на ________________ 2011 г., в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с чем не имею права заключать с Вами Договор о передаче прав на управление домом. 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Все мои права и обязанности по пользованию жилым помещением и общедомовым имуществом указаны в статье 67 Жилищного кодекса Российской Федерации и Договоре социального найма №_____ от _______________ 2011 г. Если Вы причисляете меня к категории «будущий собственник», как указано в примечании на первой странице предлагаемого мне Договора, то обращаю Ваше внимание на то, что понятие «будущий собственник» никаким законодательным актом не регламентировано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и я лично еще не принял решение о приватизации жилого помещения по вышеуказанному адресу.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Также по причине того, что я не являюсь собственником жилого помещения по вышеуказанному адресу по состоянию на ________________ 2011 г., я не имею права подписывать предлагаемое мне Решение при проведении общего собрания будущих собственников помещений в форме заочного голосования. Обращаю Ваше внимание на то, что подпункт 2 пункта 3 статьи 47 Жилищного кодекса Российской Федерации обязует в данном решении указывать «сведения о документе, подтверждающем право собственности лица, участвующего в голосовании, на помещение в соответствующем многоквартирном доме», которого у меня нет. Если Вас интересует мое мнение по поставленным в нем вопросам, то могу только сказать, что я против организации в подъезде службы дежурных по подъезду </w:t>
      </w:r>
      <w:r w:rsidRPr="00C87107">
        <w:rPr>
          <w:rFonts w:ascii="Times New Roman" w:hAnsi="Times New Roman" w:cs="Times New Roman"/>
          <w:sz w:val="28"/>
          <w:szCs w:val="28"/>
        </w:rPr>
        <w:lastRenderedPageBreak/>
        <w:t xml:space="preserve">и не против временной консервации мусоропроводов и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уличных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мусоросборных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площадок.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proofErr w:type="gramStart"/>
      <w:r w:rsidRPr="00C87107">
        <w:rPr>
          <w:rFonts w:ascii="Times New Roman" w:hAnsi="Times New Roman" w:cs="Times New Roman"/>
          <w:sz w:val="28"/>
          <w:szCs w:val="28"/>
        </w:rPr>
        <w:t>Также обращаю Ваше внимание на то, что согласно жилищного законодательства и Договора социального найма жилого помещения № _____ от ______________ 2011 г. принимает участие в надлежащем содержании и в ремонте общего имущества в многоквартирном доме, в котором находится сданное внаем жилое помещение и несет расходы по осуществлению капитального ремонта жилого помещения несет именно собственник жилого помещения, а не наниматель жилого помещения по договору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социального найма.</w:t>
      </w:r>
    </w:p>
    <w:p w:rsid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Согласно пункта 5 Договора социального найма жилого помещения            № _____ от ______________ 2011 г.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наймодатель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обязан передать мне по акту в течени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10 дней со дня подписания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требованиям.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 xml:space="preserve">Данный акт подписан мной и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_______________ 2011 г. В связи с вышеизложенным, для выяснения роли Вашей управляющей компании в процессе вселения меня и моей семьи в предоставленное мне жилое помещение, а также дальнейшего предоставления коммунальных услуг, прошу предоставить </w:t>
      </w:r>
      <w:r w:rsidR="001E5234">
        <w:rPr>
          <w:rFonts w:ascii="Times New Roman" w:hAnsi="Times New Roman" w:cs="Times New Roman"/>
          <w:sz w:val="28"/>
          <w:szCs w:val="28"/>
        </w:rPr>
        <w:t>мне:</w:t>
      </w:r>
      <w:r w:rsidR="0092748B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End"/>
    </w:p>
    <w:p w:rsidR="001E5234" w:rsidRDefault="001E5234" w:rsidP="001E5234">
      <w:p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1E5234">
        <w:rPr>
          <w:sz w:val="12"/>
          <w:szCs w:val="12"/>
        </w:rPr>
        <w:t xml:space="preserve"> </w:t>
      </w:r>
      <w:r w:rsidRPr="001E5234">
        <w:rPr>
          <w:rFonts w:ascii="Times New Roman" w:hAnsi="Times New Roman" w:cs="Times New Roman"/>
          <w:sz w:val="28"/>
          <w:szCs w:val="28"/>
        </w:rPr>
        <w:t>Договор, содержащий положения о предоставлении коммунальных услуг</w:t>
      </w:r>
    </w:p>
    <w:p w:rsidR="0092748B" w:rsidRDefault="001E5234" w:rsidP="001E5234">
      <w:p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87107">
        <w:rPr>
          <w:rFonts w:ascii="Times New Roman" w:hAnsi="Times New Roman" w:cs="Times New Roman"/>
          <w:sz w:val="28"/>
          <w:szCs w:val="28"/>
        </w:rPr>
        <w:t>)</w:t>
      </w:r>
      <w:r w:rsidR="00C87107" w:rsidRPr="00C87107">
        <w:rPr>
          <w:rFonts w:ascii="Times New Roman" w:hAnsi="Times New Roman" w:cs="Times New Roman"/>
          <w:sz w:val="28"/>
          <w:szCs w:val="28"/>
        </w:rPr>
        <w:t>копии документов, удостоверяющих соответствие размера платы за предоставляемые коммунальные услуги требованиям пункта 2 статьи 157 Жилищного кодекса Российской Федерации и согласования размера платы за содержание и ремонт жилого помещения с собственником жилого помещения.</w:t>
      </w:r>
    </w:p>
    <w:p w:rsidR="001E5234" w:rsidRPr="0092748B" w:rsidRDefault="001E5234" w:rsidP="001E5234">
      <w:pPr>
        <w:spacing w:line="240" w:lineRule="auto"/>
        <w:ind w:left="0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3)Тарифы</w:t>
      </w:r>
      <w:r w:rsidRPr="001E5234">
        <w:rPr>
          <w:rFonts w:ascii="Times New Roman" w:hAnsi="Times New Roman" w:cs="Times New Roman"/>
          <w:sz w:val="28"/>
          <w:szCs w:val="28"/>
        </w:rPr>
        <w:t xml:space="preserve"> </w:t>
      </w:r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установленные органами государственной власти субъектов Российской Федерации по </w:t>
      </w:r>
      <w:proofErr w:type="spellStart"/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алашиха</w:t>
      </w:r>
      <w:proofErr w:type="spellEnd"/>
      <w:r w:rsidRPr="001E5234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</w:t>
      </w:r>
    </w:p>
    <w:p w:rsidR="001E5234" w:rsidRDefault="001E5234" w:rsidP="001E5234">
      <w:p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4)</w:t>
      </w:r>
      <w:r w:rsidRPr="001E5234">
        <w:rPr>
          <w:rFonts w:ascii="Times New Roman" w:hAnsi="Times New Roman" w:cs="Times New Roman"/>
          <w:sz w:val="28"/>
          <w:szCs w:val="28"/>
        </w:rPr>
        <w:t xml:space="preserve"> </w:t>
      </w:r>
      <w:r w:rsidRPr="00C87107">
        <w:rPr>
          <w:rFonts w:ascii="Times New Roman" w:hAnsi="Times New Roman" w:cs="Times New Roman"/>
          <w:sz w:val="28"/>
          <w:szCs w:val="28"/>
        </w:rPr>
        <w:t xml:space="preserve">копию Договора о передаче прав на управление домом между собственником жилого помещения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«Регион-Строй».</w:t>
      </w:r>
    </w:p>
    <w:p w:rsidR="0092748B" w:rsidRPr="00C87107" w:rsidRDefault="0092748B" w:rsidP="001E5234">
      <w:pPr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5)</w:t>
      </w:r>
      <w:r w:rsidRPr="009274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</w:t>
      </w:r>
      <w:r w:rsidRPr="00C87107">
        <w:rPr>
          <w:rFonts w:ascii="Times New Roman" w:hAnsi="Times New Roman" w:cs="Times New Roman"/>
          <w:sz w:val="28"/>
          <w:szCs w:val="28"/>
        </w:rPr>
        <w:t xml:space="preserve"> ввода приборов учета (счетчиков) в эксплуатацию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proofErr w:type="gramStart"/>
      <w:r w:rsidRPr="00C87107">
        <w:rPr>
          <w:rFonts w:ascii="Times New Roman" w:hAnsi="Times New Roman" w:cs="Times New Roman"/>
          <w:sz w:val="28"/>
          <w:szCs w:val="28"/>
        </w:rPr>
        <w:t xml:space="preserve">В связи с тем, что ни Договором социального найма жилого помещения            № _____ от ______________ 2011 г., ни предлагаемым мне Договором о передаче прав на управление домом не предусмотрена предварительная оплата коммунальных услуг и в соответствии со ст.155 ЖК РФ прошу Вас предоставить мне платёжные документы для оплаты за жилое </w:t>
      </w:r>
      <w:r>
        <w:rPr>
          <w:rFonts w:ascii="Times New Roman" w:hAnsi="Times New Roman" w:cs="Times New Roman"/>
          <w:sz w:val="28"/>
          <w:szCs w:val="28"/>
        </w:rPr>
        <w:t>помещение и коммунальные услуги.</w:t>
      </w:r>
      <w:proofErr w:type="gramEnd"/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Также сообщаю Вам, что отказываюсь 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>: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lastRenderedPageBreak/>
        <w:t>- оплаты услуг по вывозу строительного мусора, так как в течени</w:t>
      </w:r>
      <w:proofErr w:type="gramStart"/>
      <w:r w:rsidRPr="00C8710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87107">
        <w:rPr>
          <w:rFonts w:ascii="Times New Roman" w:hAnsi="Times New Roman" w:cs="Times New Roman"/>
          <w:sz w:val="28"/>
          <w:szCs w:val="28"/>
        </w:rPr>
        <w:t xml:space="preserve"> года после моего вселения, я не собираюсь производить текущий ремонт предоставленного мне жилого помещения.  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-оплаты услуг консьержа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-оплаты электроэнергии,</w:t>
      </w:r>
      <w:r w:rsidR="006900B1" w:rsidRPr="006900B1">
        <w:rPr>
          <w:rFonts w:ascii="Times New Roman" w:hAnsi="Times New Roman" w:cs="Times New Roman"/>
          <w:sz w:val="28"/>
          <w:szCs w:val="28"/>
        </w:rPr>
        <w:t xml:space="preserve"> </w:t>
      </w:r>
      <w:r w:rsidRPr="00C87107">
        <w:rPr>
          <w:rFonts w:ascii="Times New Roman" w:hAnsi="Times New Roman" w:cs="Times New Roman"/>
          <w:sz w:val="28"/>
          <w:szCs w:val="28"/>
        </w:rPr>
        <w:t>горячего,</w:t>
      </w:r>
      <w:r w:rsidR="006900B1" w:rsidRPr="006900B1">
        <w:rPr>
          <w:rFonts w:ascii="Times New Roman" w:hAnsi="Times New Roman" w:cs="Times New Roman"/>
          <w:sz w:val="28"/>
          <w:szCs w:val="28"/>
        </w:rPr>
        <w:t xml:space="preserve"> </w:t>
      </w:r>
      <w:r w:rsidRPr="00C87107">
        <w:rPr>
          <w:rFonts w:ascii="Times New Roman" w:hAnsi="Times New Roman" w:cs="Times New Roman"/>
          <w:sz w:val="28"/>
          <w:szCs w:val="28"/>
        </w:rPr>
        <w:t>холодного водоснабжения и водоотведения по вашим нормативам.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-обязуюсь оплачивать в сроки,</w:t>
      </w:r>
      <w:r w:rsidR="006900B1" w:rsidRPr="006900B1">
        <w:rPr>
          <w:rFonts w:ascii="Times New Roman" w:hAnsi="Times New Roman" w:cs="Times New Roman"/>
          <w:sz w:val="28"/>
          <w:szCs w:val="28"/>
        </w:rPr>
        <w:t xml:space="preserve"> </w:t>
      </w:r>
      <w:r w:rsidRPr="00C87107">
        <w:rPr>
          <w:rFonts w:ascii="Times New Roman" w:hAnsi="Times New Roman" w:cs="Times New Roman"/>
          <w:sz w:val="28"/>
          <w:szCs w:val="28"/>
        </w:rPr>
        <w:t>установленные ст.155 ЖК РФ,</w:t>
      </w:r>
      <w:r w:rsidR="006900B1" w:rsidRPr="006900B1">
        <w:rPr>
          <w:rFonts w:ascii="Times New Roman" w:hAnsi="Times New Roman" w:cs="Times New Roman"/>
          <w:sz w:val="28"/>
          <w:szCs w:val="28"/>
        </w:rPr>
        <w:t xml:space="preserve"> </w:t>
      </w:r>
      <w:r w:rsidRPr="00C87107">
        <w:rPr>
          <w:rFonts w:ascii="Times New Roman" w:hAnsi="Times New Roman" w:cs="Times New Roman"/>
          <w:sz w:val="28"/>
          <w:szCs w:val="28"/>
        </w:rPr>
        <w:t>и в соответствии со ст.154 ЖК РФ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1.плата за пользование жилым помещением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2.плата за содержание и ремонт жилого помещения,</w:t>
      </w:r>
      <w:r w:rsidR="006900B1" w:rsidRPr="006900B1">
        <w:rPr>
          <w:rFonts w:ascii="Times New Roman" w:hAnsi="Times New Roman" w:cs="Times New Roman"/>
          <w:sz w:val="28"/>
          <w:szCs w:val="28"/>
        </w:rPr>
        <w:t xml:space="preserve"> </w:t>
      </w:r>
      <w:r w:rsidRPr="00C87107">
        <w:rPr>
          <w:rFonts w:ascii="Times New Roman" w:hAnsi="Times New Roman" w:cs="Times New Roman"/>
          <w:sz w:val="28"/>
          <w:szCs w:val="28"/>
        </w:rPr>
        <w:t>включающую  в себя плату за услуги и работы по управлению многоквартирным домом, содержанию и текущему ремонту общего имущества в многоквартирном доме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3.плату за коммунальные услуги согласно показаниям ИПУ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4.отопление со дня фактического начала отопления и до дня фактического прекращения отопления.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Все вышеуказанные мной документы я готов получить от Ваших сотрудников в срок до ____</w:t>
      </w:r>
      <w:r w:rsidR="006900B1" w:rsidRPr="006900B1">
        <w:rPr>
          <w:rFonts w:ascii="Times New Roman" w:hAnsi="Times New Roman" w:cs="Times New Roman"/>
          <w:sz w:val="28"/>
          <w:szCs w:val="28"/>
        </w:rPr>
        <w:t>_</w:t>
      </w:r>
      <w:r w:rsidRPr="00C87107">
        <w:rPr>
          <w:rFonts w:ascii="Times New Roman" w:hAnsi="Times New Roman" w:cs="Times New Roman"/>
          <w:sz w:val="28"/>
          <w:szCs w:val="28"/>
        </w:rPr>
        <w:t>_____________ 2011 г. (укажите лучше срок не боле</w:t>
      </w:r>
      <w:r>
        <w:rPr>
          <w:rFonts w:ascii="Times New Roman" w:hAnsi="Times New Roman" w:cs="Times New Roman"/>
          <w:sz w:val="28"/>
          <w:szCs w:val="28"/>
        </w:rPr>
        <w:t>е 10 дней со дня заключения ДСН)</w:t>
      </w:r>
      <w:r w:rsidRPr="00C87107">
        <w:rPr>
          <w:rFonts w:ascii="Times New Roman" w:hAnsi="Times New Roman" w:cs="Times New Roman"/>
          <w:sz w:val="28"/>
          <w:szCs w:val="28"/>
        </w:rPr>
        <w:t>. Об их готовности прошу сообщить мне по телефону _________________.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proofErr w:type="gramStart"/>
      <w:r w:rsidRPr="00C87107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C87107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C87107">
        <w:rPr>
          <w:rFonts w:ascii="Times New Roman" w:hAnsi="Times New Roman" w:cs="Times New Roman"/>
          <w:sz w:val="28"/>
          <w:szCs w:val="28"/>
        </w:rPr>
        <w:t xml:space="preserve"> Вами вышеуказанных документов, я считаю себя в праве на основании Договора социального найма жилого помещения № _____ от ______________ 2011 г. и акта передачи жилого помещения от _____________ 2011 г. без Вашего согласия вселиться в выделенное мне жилое помещение. </w:t>
      </w:r>
      <w:proofErr w:type="gramEnd"/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За день до вселения готов письменно</w:t>
      </w:r>
      <w:r w:rsidR="006900B1" w:rsidRPr="006900B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2748B">
        <w:rPr>
          <w:rFonts w:ascii="Times New Roman" w:hAnsi="Times New Roman" w:cs="Times New Roman"/>
          <w:sz w:val="28"/>
          <w:szCs w:val="28"/>
        </w:rPr>
        <w:t>(устно по указанному Вами телефону)</w:t>
      </w:r>
      <w:r w:rsidRPr="00C87107">
        <w:rPr>
          <w:rFonts w:ascii="Times New Roman" w:hAnsi="Times New Roman" w:cs="Times New Roman"/>
          <w:sz w:val="28"/>
          <w:szCs w:val="28"/>
        </w:rPr>
        <w:t xml:space="preserve"> сообщить Вашим сотрудникам о своем вселении с целью составления акта ввода приборов учета (счетчиков) в эксплуатацию. При игнорировании Вашими работниками моего письменного обращения, оставляю за собой право составить акт самостоятельно с привлечением двух свидетелей для последующего предоставления его Вашим сотрудникам и сообщить о нарушении порядка моего вселения собственнику жилого помещения.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Приложения: 1. Копия договора социального найма №_____ 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от ______________ 2011 г., на 1 л.,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lastRenderedPageBreak/>
        <w:t xml:space="preserve">             2. Копия акта приема жилого помещения 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 xml:space="preserve">             от ______________ 2011 г., на 1 л.</w:t>
      </w: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</w:p>
    <w:p w:rsidR="00C8710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</w:p>
    <w:p w:rsidR="00D835C7" w:rsidRPr="00C87107" w:rsidRDefault="00C87107" w:rsidP="00C87107">
      <w:pPr>
        <w:spacing w:line="240" w:lineRule="auto"/>
        <w:ind w:left="0" w:firstLine="1418"/>
        <w:rPr>
          <w:rFonts w:ascii="Times New Roman" w:hAnsi="Times New Roman" w:cs="Times New Roman"/>
          <w:sz w:val="28"/>
          <w:szCs w:val="28"/>
        </w:rPr>
      </w:pPr>
      <w:r w:rsidRPr="00C87107"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Подпись с расшифровкой</w:t>
      </w:r>
    </w:p>
    <w:sectPr w:rsidR="00D835C7" w:rsidRPr="00C87107" w:rsidSect="00D83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107"/>
    <w:rsid w:val="001E5234"/>
    <w:rsid w:val="0027108B"/>
    <w:rsid w:val="006900B1"/>
    <w:rsid w:val="0092748B"/>
    <w:rsid w:val="0098001C"/>
    <w:rsid w:val="00A700DE"/>
    <w:rsid w:val="00C04F35"/>
    <w:rsid w:val="00C87107"/>
    <w:rsid w:val="00D8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  <w:ind w:left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E52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20" w:lineRule="auto"/>
        <w:ind w:left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1E5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997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я</cp:lastModifiedBy>
  <cp:revision>4</cp:revision>
  <dcterms:created xsi:type="dcterms:W3CDTF">2011-10-21T07:39:00Z</dcterms:created>
  <dcterms:modified xsi:type="dcterms:W3CDTF">2011-10-26T06:17:00Z</dcterms:modified>
</cp:coreProperties>
</file>